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02CBF" w14:textId="3FFB1AB8" w:rsidR="00BE1D93" w:rsidRDefault="00170A61" w:rsidP="008C771A">
      <w:pPr>
        <w:spacing w:after="0" w:line="360" w:lineRule="auto"/>
        <w:ind w:firstLine="708"/>
      </w:pPr>
      <w:r>
        <w:t>Уважаеми колеги,</w:t>
      </w:r>
    </w:p>
    <w:p w14:paraId="1F3CDBFD" w14:textId="77777777" w:rsidR="008C771A" w:rsidRDefault="008C771A" w:rsidP="008C771A">
      <w:pPr>
        <w:spacing w:after="0" w:line="360" w:lineRule="auto"/>
        <w:ind w:firstLine="708"/>
      </w:pPr>
    </w:p>
    <w:p w14:paraId="0C24E658" w14:textId="77777777" w:rsidR="008C771A" w:rsidRDefault="00170A61" w:rsidP="008C771A">
      <w:pPr>
        <w:spacing w:after="0" w:line="360" w:lineRule="auto"/>
        <w:ind w:firstLine="708"/>
      </w:pPr>
      <w:r>
        <w:t xml:space="preserve">Във връзка с представяне на създадената единна електронна платформа за образователни услуги и съдържание – „Дигитална раница“ и нейните възможности </w:t>
      </w:r>
      <w:r w:rsidRPr="00170A61">
        <w:t>ще се проведат информационни кампании</w:t>
      </w:r>
      <w:r w:rsidR="008C771A">
        <w:t>:</w:t>
      </w:r>
    </w:p>
    <w:p w14:paraId="4EDC1FC0" w14:textId="3898A9E7" w:rsidR="00170A61" w:rsidRDefault="008C771A" w:rsidP="008C771A">
      <w:pPr>
        <w:pStyle w:val="a3"/>
        <w:numPr>
          <w:ilvl w:val="0"/>
          <w:numId w:val="1"/>
        </w:numPr>
        <w:spacing w:after="0" w:line="360" w:lineRule="auto"/>
      </w:pPr>
      <w:r>
        <w:t>н</w:t>
      </w:r>
      <w:r w:rsidR="00170A61">
        <w:t xml:space="preserve">а 28.02.2023г. </w:t>
      </w:r>
      <w:r w:rsidR="00F519B4">
        <w:t>от 1</w:t>
      </w:r>
      <w:r w:rsidR="00F519B4">
        <w:rPr>
          <w:lang w:val="en-US"/>
        </w:rPr>
        <w:t>3</w:t>
      </w:r>
      <w:r w:rsidR="00F519B4">
        <w:t>.0</w:t>
      </w:r>
      <w:r>
        <w:t>0</w:t>
      </w:r>
      <w:r w:rsidR="00F519B4">
        <w:rPr>
          <w:lang w:val="en-US"/>
        </w:rPr>
        <w:t xml:space="preserve"> </w:t>
      </w:r>
      <w:r>
        <w:t xml:space="preserve">ч. </w:t>
      </w:r>
      <w:r w:rsidR="00F519B4">
        <w:t>в кабинета по ИТ</w:t>
      </w:r>
      <w:r w:rsidR="00B23F3A">
        <w:t xml:space="preserve"> </w:t>
      </w:r>
      <w:r w:rsidR="00F519B4">
        <w:t xml:space="preserve">за учителите  в начален </w:t>
      </w:r>
      <w:bookmarkStart w:id="0" w:name="_GoBack"/>
      <w:bookmarkEnd w:id="0"/>
      <w:r w:rsidR="00F519B4">
        <w:t xml:space="preserve"> и прогимназиален етап</w:t>
      </w:r>
    </w:p>
    <w:p w14:paraId="4E30D8D6" w14:textId="00305AE9" w:rsidR="008C771A" w:rsidRDefault="008C771A" w:rsidP="008C771A">
      <w:pPr>
        <w:spacing w:after="0" w:line="360" w:lineRule="auto"/>
        <w:ind w:firstLine="708"/>
      </w:pPr>
      <w:r>
        <w:t>К</w:t>
      </w:r>
      <w:r w:rsidRPr="008C771A">
        <w:t>ласните ръководители</w:t>
      </w:r>
      <w:r>
        <w:t xml:space="preserve"> ще запознаят учениците, а</w:t>
      </w:r>
      <w:r w:rsidRPr="008C771A">
        <w:t xml:space="preserve"> </w:t>
      </w:r>
      <w:r>
        <w:t>при планираните родителски срещи за втори</w:t>
      </w:r>
      <w:r w:rsidR="00B23F3A">
        <w:t>я</w:t>
      </w:r>
      <w:r>
        <w:t xml:space="preserve"> учебен срок ще запознаят и родителите със </w:t>
      </w:r>
      <w:r w:rsidRPr="008C771A">
        <w:t>създадената единна електронна платформа за образователни услуги и съдържание – „Дигитална раница“ и нейните възможности</w:t>
      </w:r>
      <w:r>
        <w:t>.</w:t>
      </w:r>
    </w:p>
    <w:sectPr w:rsidR="008C771A" w:rsidSect="008C771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B63F95"/>
    <w:multiLevelType w:val="hybridMultilevel"/>
    <w:tmpl w:val="E7449CBE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61"/>
    <w:rsid w:val="00170A61"/>
    <w:rsid w:val="008C771A"/>
    <w:rsid w:val="00AD1EEE"/>
    <w:rsid w:val="00B23F3A"/>
    <w:rsid w:val="00BE1D93"/>
    <w:rsid w:val="00F519B4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3066"/>
  <w15:chartTrackingRefBased/>
  <w15:docId w15:val="{498E0112-CC6B-4749-8F34-9359D9D9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zagorci-admin</cp:lastModifiedBy>
  <cp:revision>3</cp:revision>
  <dcterms:created xsi:type="dcterms:W3CDTF">2023-02-27T08:03:00Z</dcterms:created>
  <dcterms:modified xsi:type="dcterms:W3CDTF">2023-02-27T08:08:00Z</dcterms:modified>
</cp:coreProperties>
</file>